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07" w:rsidRPr="00CD2107" w:rsidRDefault="00CD2107" w:rsidP="00CD2107">
      <w:pPr>
        <w:autoSpaceDE/>
        <w:autoSpaceDN/>
      </w:pPr>
    </w:p>
    <w:p w:rsidR="00CD2107" w:rsidRPr="00030549" w:rsidRDefault="00CD2107" w:rsidP="00CD2107">
      <w:pPr>
        <w:ind w:left="567" w:right="1275" w:firstLine="142"/>
        <w:jc w:val="center"/>
        <w:rPr>
          <w:b/>
        </w:rPr>
      </w:pPr>
      <w:r w:rsidRPr="00030549">
        <w:rPr>
          <w:b/>
        </w:rPr>
        <w:t xml:space="preserve">План работы школы на осенние каникулы </w:t>
      </w:r>
    </w:p>
    <w:p w:rsidR="00CD2107" w:rsidRPr="00030549" w:rsidRDefault="00CD2107" w:rsidP="00CD2107">
      <w:pPr>
        <w:ind w:left="567" w:right="1275" w:firstLine="142"/>
        <w:jc w:val="center"/>
        <w:rPr>
          <w:b/>
        </w:rPr>
      </w:pPr>
      <w:r w:rsidRPr="00030549">
        <w:rPr>
          <w:b/>
        </w:rPr>
        <w:t>201</w:t>
      </w:r>
      <w:r>
        <w:rPr>
          <w:b/>
        </w:rPr>
        <w:t>7</w:t>
      </w:r>
      <w:r w:rsidRPr="00030549">
        <w:rPr>
          <w:b/>
        </w:rPr>
        <w:t>-201</w:t>
      </w:r>
      <w:r>
        <w:rPr>
          <w:b/>
        </w:rPr>
        <w:t>8</w:t>
      </w:r>
      <w:r w:rsidRPr="00030549">
        <w:rPr>
          <w:b/>
        </w:rPr>
        <w:t xml:space="preserve"> учебного года</w:t>
      </w:r>
    </w:p>
    <w:p w:rsidR="00CD2107" w:rsidRPr="0011105F" w:rsidRDefault="00CD2107" w:rsidP="00CD2107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CD2107" w:rsidRPr="00030549" w:rsidRDefault="00CD2107" w:rsidP="00CD2107">
      <w:pPr>
        <w:ind w:left="708"/>
        <w:rPr>
          <w:b/>
        </w:rPr>
      </w:pPr>
      <w:r w:rsidRPr="00030549">
        <w:rPr>
          <w:b/>
        </w:rPr>
        <w:t xml:space="preserve"> Эстетический цикл.</w:t>
      </w:r>
    </w:p>
    <w:p w:rsidR="00CD2107" w:rsidRPr="00030549" w:rsidRDefault="00CD2107" w:rsidP="00CD2107">
      <w:pPr>
        <w:ind w:left="5245"/>
        <w:jc w:val="right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701"/>
        <w:gridCol w:w="1984"/>
        <w:gridCol w:w="1559"/>
        <w:gridCol w:w="851"/>
        <w:gridCol w:w="2268"/>
      </w:tblGrid>
      <w:tr w:rsidR="00CD2107" w:rsidRPr="000C5D2A" w:rsidTr="00947B0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07" w:rsidRPr="000C5D2A" w:rsidRDefault="00CD2107" w:rsidP="00947B04">
            <w:pPr>
              <w:tabs>
                <w:tab w:val="left" w:pos="459"/>
              </w:tabs>
              <w:spacing w:line="276" w:lineRule="auto"/>
              <w:ind w:hanging="5954"/>
              <w:jc w:val="right"/>
              <w:rPr>
                <w:b/>
                <w:sz w:val="22"/>
                <w:szCs w:val="22"/>
                <w:lang w:eastAsia="en-US"/>
              </w:rPr>
            </w:pPr>
            <w:r w:rsidRPr="000C5D2A">
              <w:rPr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0C5D2A">
              <w:rPr>
                <w:b/>
                <w:sz w:val="22"/>
                <w:szCs w:val="22"/>
                <w:lang w:eastAsia="en-US"/>
              </w:rPr>
              <w:t>Дата, время</w:t>
            </w:r>
          </w:p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0C5D2A">
              <w:rPr>
                <w:b/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C5D2A">
              <w:rPr>
                <w:b/>
                <w:sz w:val="22"/>
                <w:szCs w:val="22"/>
                <w:lang w:eastAsia="en-US"/>
              </w:rPr>
              <w:t>Место</w:t>
            </w:r>
          </w:p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C5D2A">
              <w:rPr>
                <w:b/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0C5D2A">
              <w:rPr>
                <w:b/>
                <w:sz w:val="22"/>
                <w:szCs w:val="22"/>
                <w:lang w:eastAsia="en-US"/>
              </w:rPr>
              <w:t xml:space="preserve">Категория </w:t>
            </w:r>
          </w:p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0C5D2A">
              <w:rPr>
                <w:b/>
                <w:sz w:val="22"/>
                <w:szCs w:val="22"/>
                <w:lang w:eastAsia="en-US"/>
              </w:rPr>
              <w:t>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C5D2A">
              <w:rPr>
                <w:b/>
                <w:sz w:val="22"/>
                <w:szCs w:val="22"/>
                <w:lang w:eastAsia="en-US"/>
              </w:rPr>
              <w:t>Охват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C5D2A"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CD2107" w:rsidRPr="000C5D2A" w:rsidTr="00947B0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Гуманитарная викторина,</w:t>
            </w:r>
            <w:r w:rsidRPr="000C5D2A">
              <w:rPr>
                <w:color w:val="000000"/>
                <w:sz w:val="22"/>
                <w:szCs w:val="22"/>
              </w:rPr>
              <w:t xml:space="preserve"> посвященная 150-летию со дня рождения А.М. Горького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  <w:r w:rsidRPr="000C5D2A">
              <w:rPr>
                <w:sz w:val="22"/>
                <w:szCs w:val="22"/>
                <w:lang w:eastAsia="en-US"/>
              </w:rPr>
              <w:t>.11.2017</w:t>
            </w:r>
          </w:p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МБОУ «Алешковская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7,8,10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Шаронова О.С.</w:t>
            </w:r>
          </w:p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И А.Ю.</w:t>
            </w:r>
          </w:p>
          <w:p w:rsidR="00CD2107" w:rsidRPr="000C5D2A" w:rsidRDefault="00CD2107" w:rsidP="00947B04">
            <w:pPr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Соловьев А.А.</w:t>
            </w:r>
          </w:p>
        </w:tc>
      </w:tr>
      <w:tr w:rsidR="00CD2107" w:rsidRPr="000C5D2A" w:rsidTr="00947B0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Викторина, посвященная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03.11.2017</w:t>
            </w:r>
          </w:p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МБОУ «Алешковская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07" w:rsidRPr="000C5D2A" w:rsidRDefault="00B606FD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</w:t>
            </w:r>
            <w:r w:rsidR="00CD2107" w:rsidRPr="000C5D2A">
              <w:rPr>
                <w:sz w:val="22"/>
                <w:szCs w:val="22"/>
                <w:lang w:eastAsia="en-US"/>
              </w:rPr>
              <w:t>6 класс</w:t>
            </w:r>
            <w:r>
              <w:rPr>
                <w:sz w:val="22"/>
                <w:szCs w:val="22"/>
                <w:lang w:eastAsia="en-US"/>
              </w:rPr>
              <w:t>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07" w:rsidRPr="000C5D2A" w:rsidRDefault="00B606FD" w:rsidP="00B606FD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Юрочкина О.</w:t>
            </w:r>
            <w:r w:rsidR="00B606FD">
              <w:rPr>
                <w:sz w:val="22"/>
                <w:szCs w:val="22"/>
                <w:lang w:eastAsia="en-US"/>
              </w:rPr>
              <w:t>В</w:t>
            </w:r>
            <w:r w:rsidRPr="000C5D2A">
              <w:rPr>
                <w:sz w:val="22"/>
                <w:szCs w:val="22"/>
                <w:lang w:eastAsia="en-US"/>
              </w:rPr>
              <w:t>.</w:t>
            </w:r>
          </w:p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Зуева Н.В.</w:t>
            </w:r>
          </w:p>
        </w:tc>
      </w:tr>
      <w:tr w:rsidR="00CD2107" w:rsidRPr="000C5D2A" w:rsidTr="00947B0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Участие в сетевом проекте «Широка страна моя родная»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30.10.20017-03.11.2017г.</w:t>
            </w:r>
          </w:p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9.30-12.30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МБОУ «Алешковская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Попкова Т.В.</w:t>
            </w:r>
          </w:p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C5D2A">
              <w:rPr>
                <w:sz w:val="22"/>
                <w:szCs w:val="22"/>
                <w:lang w:eastAsia="en-US"/>
              </w:rPr>
              <w:t>Хальзова</w:t>
            </w:r>
            <w:proofErr w:type="spellEnd"/>
            <w:r w:rsidRPr="000C5D2A">
              <w:rPr>
                <w:sz w:val="22"/>
                <w:szCs w:val="22"/>
                <w:lang w:eastAsia="en-US"/>
              </w:rPr>
              <w:t xml:space="preserve"> М.В.</w:t>
            </w:r>
          </w:p>
        </w:tc>
      </w:tr>
      <w:tr w:rsidR="00CD2107" w:rsidRPr="000C5D2A" w:rsidTr="00947B04">
        <w:tc>
          <w:tcPr>
            <w:tcW w:w="2553" w:type="dxa"/>
            <w:hideMark/>
          </w:tcPr>
          <w:p w:rsidR="00CD2107" w:rsidRPr="000C5D2A" w:rsidRDefault="00CD2107" w:rsidP="00947B04">
            <w:pPr>
              <w:rPr>
                <w:sz w:val="22"/>
                <w:szCs w:val="22"/>
              </w:rPr>
            </w:pPr>
            <w:r w:rsidRPr="000C5D2A">
              <w:rPr>
                <w:sz w:val="22"/>
                <w:szCs w:val="22"/>
              </w:rPr>
              <w:t>Занятия в кабинете по профилактике ДДТТ</w:t>
            </w:r>
          </w:p>
          <w:p w:rsidR="00CD2107" w:rsidRPr="000C5D2A" w:rsidRDefault="00CD2107" w:rsidP="00947B04">
            <w:pPr>
              <w:rPr>
                <w:sz w:val="22"/>
                <w:szCs w:val="22"/>
              </w:rPr>
            </w:pPr>
            <w:r w:rsidRPr="000C5D2A">
              <w:rPr>
                <w:sz w:val="22"/>
                <w:szCs w:val="22"/>
              </w:rPr>
              <w:t>«Азбука дорожных наук»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31.10.17г.</w:t>
            </w:r>
          </w:p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107" w:rsidRPr="000C5D2A" w:rsidRDefault="00CD2107" w:rsidP="00947B04">
            <w:pPr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МБУ ДО «ЦВР»</w:t>
            </w:r>
          </w:p>
          <w:p w:rsidR="00CD2107" w:rsidRPr="000C5D2A" w:rsidRDefault="00CD2107" w:rsidP="00947B0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2 - 4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C5D2A">
              <w:rPr>
                <w:sz w:val="22"/>
                <w:szCs w:val="22"/>
                <w:lang w:eastAsia="en-US"/>
              </w:rPr>
              <w:t>Болтаевская</w:t>
            </w:r>
            <w:proofErr w:type="spellEnd"/>
            <w:r w:rsidRPr="000C5D2A">
              <w:rPr>
                <w:sz w:val="22"/>
                <w:szCs w:val="22"/>
                <w:lang w:eastAsia="en-US"/>
              </w:rPr>
              <w:t xml:space="preserve"> С.М. Зиновьева М.Г.</w:t>
            </w:r>
          </w:p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C5D2A">
              <w:rPr>
                <w:sz w:val="22"/>
                <w:szCs w:val="22"/>
                <w:lang w:eastAsia="en-US"/>
              </w:rPr>
              <w:t>Хальзова</w:t>
            </w:r>
            <w:proofErr w:type="spellEnd"/>
            <w:r w:rsidRPr="000C5D2A">
              <w:rPr>
                <w:sz w:val="22"/>
                <w:szCs w:val="22"/>
                <w:lang w:eastAsia="en-US"/>
              </w:rPr>
              <w:t xml:space="preserve"> М.В.</w:t>
            </w:r>
          </w:p>
        </w:tc>
      </w:tr>
      <w:tr w:rsidR="00CD2107" w:rsidRPr="000C5D2A" w:rsidTr="00947B0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 xml:space="preserve">Посещение бюста </w:t>
            </w:r>
            <w:proofErr w:type="spellStart"/>
            <w:r w:rsidRPr="000C5D2A">
              <w:rPr>
                <w:sz w:val="22"/>
                <w:szCs w:val="22"/>
                <w:lang w:eastAsia="en-US"/>
              </w:rPr>
              <w:t>К.Минина</w:t>
            </w:r>
            <w:proofErr w:type="spellEnd"/>
          </w:p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г. Богородска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31.10.17г.</w:t>
            </w:r>
          </w:p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12.00.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C5D2A">
              <w:rPr>
                <w:sz w:val="22"/>
                <w:szCs w:val="22"/>
                <w:lang w:eastAsia="en-US"/>
              </w:rPr>
              <w:t>г.Богородск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2 - 4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C5D2A">
              <w:rPr>
                <w:sz w:val="22"/>
                <w:szCs w:val="22"/>
                <w:lang w:eastAsia="en-US"/>
              </w:rPr>
              <w:t>Болтаевская</w:t>
            </w:r>
            <w:proofErr w:type="spellEnd"/>
            <w:r w:rsidRPr="000C5D2A">
              <w:rPr>
                <w:sz w:val="22"/>
                <w:szCs w:val="22"/>
                <w:lang w:eastAsia="en-US"/>
              </w:rPr>
              <w:t xml:space="preserve"> С.М. Зиновьева М.Г.</w:t>
            </w:r>
          </w:p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C5D2A">
              <w:rPr>
                <w:sz w:val="22"/>
                <w:szCs w:val="22"/>
                <w:lang w:eastAsia="en-US"/>
              </w:rPr>
              <w:t>Хальзова</w:t>
            </w:r>
            <w:proofErr w:type="spellEnd"/>
            <w:r w:rsidRPr="000C5D2A">
              <w:rPr>
                <w:sz w:val="22"/>
                <w:szCs w:val="22"/>
                <w:lang w:eastAsia="en-US"/>
              </w:rPr>
              <w:t xml:space="preserve"> М.В.</w:t>
            </w:r>
          </w:p>
        </w:tc>
      </w:tr>
      <w:tr w:rsidR="00CD2107" w:rsidRPr="000C5D2A" w:rsidTr="00947B0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Историко-краеведческая игра-викторина «Мы граждане великой страны»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03.11.17г.</w:t>
            </w:r>
          </w:p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10.00.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МБОУ «Алешковская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1 - 4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 xml:space="preserve">Попкова Т.В. </w:t>
            </w:r>
            <w:proofErr w:type="spellStart"/>
            <w:r w:rsidRPr="000C5D2A">
              <w:rPr>
                <w:sz w:val="22"/>
                <w:szCs w:val="22"/>
                <w:lang w:eastAsia="en-US"/>
              </w:rPr>
              <w:t>Болтаевская</w:t>
            </w:r>
            <w:proofErr w:type="spellEnd"/>
            <w:r w:rsidRPr="000C5D2A">
              <w:rPr>
                <w:sz w:val="22"/>
                <w:szCs w:val="22"/>
                <w:lang w:eastAsia="en-US"/>
              </w:rPr>
              <w:t xml:space="preserve"> С.М. Зиновьева М.Г.</w:t>
            </w:r>
          </w:p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C5D2A">
              <w:rPr>
                <w:sz w:val="22"/>
                <w:szCs w:val="22"/>
                <w:lang w:eastAsia="en-US"/>
              </w:rPr>
              <w:t>Хальзова</w:t>
            </w:r>
            <w:proofErr w:type="spellEnd"/>
            <w:r w:rsidRPr="000C5D2A">
              <w:rPr>
                <w:sz w:val="22"/>
                <w:szCs w:val="22"/>
                <w:lang w:eastAsia="en-US"/>
              </w:rPr>
              <w:t xml:space="preserve"> М.В.</w:t>
            </w:r>
          </w:p>
        </w:tc>
      </w:tr>
      <w:tr w:rsidR="00CD2107" w:rsidRPr="000C5D2A" w:rsidTr="00947B0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Выставка «История Дня народного единства»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03.11.2017,</w:t>
            </w:r>
          </w:p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Школьная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5-10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Зуева Н.В.</w:t>
            </w:r>
          </w:p>
        </w:tc>
      </w:tr>
      <w:tr w:rsidR="00CD2107" w:rsidRPr="000C5D2A" w:rsidTr="00947B0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Экологическая тропа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01.11.2017г.</w:t>
            </w:r>
          </w:p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11.00.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МБОУ «Алешковская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 xml:space="preserve">Куклина С.С., </w:t>
            </w:r>
          </w:p>
        </w:tc>
      </w:tr>
      <w:tr w:rsidR="00CD2107" w:rsidRPr="000C5D2A" w:rsidTr="00947B0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Работа объединений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МБОУ «Алешковская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Pr="000C5D2A" w:rsidRDefault="00CD2107" w:rsidP="00947B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учащиеся школы 1-10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</w:t>
            </w:r>
            <w:r w:rsidRPr="000C5D2A">
              <w:rPr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07" w:rsidRPr="000C5D2A" w:rsidRDefault="00CD2107" w:rsidP="00947B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Зам. директора Соловьева Е.Е., педагоги дополнительного образования</w:t>
            </w:r>
          </w:p>
        </w:tc>
      </w:tr>
    </w:tbl>
    <w:p w:rsidR="00CD2107" w:rsidRDefault="00CD2107" w:rsidP="00CD2107"/>
    <w:p w:rsidR="00CD2107" w:rsidRPr="005B25F5" w:rsidRDefault="005E509C" w:rsidP="00CD2107">
      <w:pPr>
        <w:rPr>
          <w:b/>
        </w:rPr>
      </w:pPr>
      <w:r>
        <w:rPr>
          <w:b/>
        </w:rPr>
        <w:t xml:space="preserve">   </w:t>
      </w:r>
      <w:r w:rsidR="00CD2107" w:rsidRPr="005B25F5">
        <w:rPr>
          <w:b/>
        </w:rPr>
        <w:t xml:space="preserve"> Спортивно-оздоровительный цикл.</w:t>
      </w:r>
    </w:p>
    <w:p w:rsidR="00CD2107" w:rsidRPr="005B25F5" w:rsidRDefault="00CD2107" w:rsidP="00CD2107">
      <w:pPr>
        <w:rPr>
          <w:b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701"/>
        <w:gridCol w:w="1984"/>
        <w:gridCol w:w="1559"/>
        <w:gridCol w:w="993"/>
        <w:gridCol w:w="2126"/>
      </w:tblGrid>
      <w:tr w:rsidR="00CD2107" w:rsidRPr="000C5D2A" w:rsidTr="00947B0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107" w:rsidRPr="000C5D2A" w:rsidRDefault="00CD2107" w:rsidP="00947B04">
            <w:pPr>
              <w:tabs>
                <w:tab w:val="left" w:pos="142"/>
              </w:tabs>
              <w:ind w:hanging="5954"/>
              <w:jc w:val="right"/>
              <w:rPr>
                <w:b/>
                <w:sz w:val="22"/>
                <w:szCs w:val="22"/>
                <w:lang w:eastAsia="en-US"/>
              </w:rPr>
            </w:pPr>
            <w:r w:rsidRPr="000C5D2A">
              <w:rPr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107" w:rsidRPr="000C5D2A" w:rsidRDefault="00CD2107" w:rsidP="00947B04">
            <w:pPr>
              <w:tabs>
                <w:tab w:val="left" w:pos="142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 w:rsidRPr="000C5D2A">
              <w:rPr>
                <w:b/>
                <w:sz w:val="22"/>
                <w:szCs w:val="22"/>
                <w:lang w:eastAsia="en-US"/>
              </w:rPr>
              <w:t>Дата, время</w:t>
            </w:r>
          </w:p>
          <w:p w:rsidR="00CD2107" w:rsidRPr="000C5D2A" w:rsidRDefault="00CD2107" w:rsidP="00947B04">
            <w:pPr>
              <w:tabs>
                <w:tab w:val="left" w:pos="142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 w:rsidRPr="000C5D2A">
              <w:rPr>
                <w:b/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107" w:rsidRPr="000C5D2A" w:rsidRDefault="00CD2107" w:rsidP="00947B04">
            <w:pPr>
              <w:tabs>
                <w:tab w:val="left" w:pos="142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 w:rsidRPr="000C5D2A">
              <w:rPr>
                <w:b/>
                <w:sz w:val="22"/>
                <w:szCs w:val="22"/>
                <w:lang w:eastAsia="en-US"/>
              </w:rPr>
              <w:t xml:space="preserve">Место </w:t>
            </w:r>
          </w:p>
          <w:p w:rsidR="00CD2107" w:rsidRPr="000C5D2A" w:rsidRDefault="00CD2107" w:rsidP="00947B04">
            <w:pPr>
              <w:tabs>
                <w:tab w:val="left" w:pos="142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 w:rsidRPr="000C5D2A">
              <w:rPr>
                <w:b/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107" w:rsidRPr="000C5D2A" w:rsidRDefault="00CD2107" w:rsidP="00947B04">
            <w:pPr>
              <w:tabs>
                <w:tab w:val="left" w:pos="142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 w:rsidRPr="000C5D2A">
              <w:rPr>
                <w:b/>
                <w:sz w:val="22"/>
                <w:szCs w:val="22"/>
                <w:lang w:eastAsia="en-US"/>
              </w:rPr>
              <w:t xml:space="preserve">Категория </w:t>
            </w:r>
          </w:p>
          <w:p w:rsidR="00CD2107" w:rsidRPr="000C5D2A" w:rsidRDefault="00CD2107" w:rsidP="00947B04">
            <w:pPr>
              <w:tabs>
                <w:tab w:val="left" w:pos="142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 w:rsidRPr="000C5D2A">
              <w:rPr>
                <w:b/>
                <w:sz w:val="22"/>
                <w:szCs w:val="22"/>
                <w:lang w:eastAsia="en-US"/>
              </w:rPr>
              <w:t>участников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107" w:rsidRPr="000C5D2A" w:rsidRDefault="00CD2107" w:rsidP="00947B04">
            <w:pPr>
              <w:tabs>
                <w:tab w:val="left" w:pos="142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 w:rsidRPr="000C5D2A">
              <w:rPr>
                <w:b/>
                <w:sz w:val="22"/>
                <w:szCs w:val="22"/>
                <w:lang w:eastAsia="en-US"/>
              </w:rPr>
              <w:t xml:space="preserve"> Охват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107" w:rsidRPr="000C5D2A" w:rsidRDefault="00CD2107" w:rsidP="00947B04">
            <w:pPr>
              <w:tabs>
                <w:tab w:val="left" w:pos="142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 w:rsidRPr="000C5D2A"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CD2107" w:rsidRPr="000C5D2A" w:rsidTr="00947B0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07" w:rsidRPr="000C5D2A" w:rsidRDefault="00CD2107" w:rsidP="00947B04">
            <w:pPr>
              <w:tabs>
                <w:tab w:val="left" w:pos="459"/>
              </w:tabs>
              <w:ind w:right="175" w:hanging="5954"/>
              <w:rPr>
                <w:sz w:val="22"/>
                <w:szCs w:val="22"/>
                <w:lang w:eastAsia="en-US"/>
              </w:rPr>
            </w:pPr>
            <w:proofErr w:type="spellStart"/>
            <w:r w:rsidRPr="000C5D2A">
              <w:rPr>
                <w:sz w:val="22"/>
                <w:szCs w:val="22"/>
                <w:lang w:eastAsia="en-US"/>
              </w:rPr>
              <w:t>ТУРТТИТМТИМТИМТПМРПАНВЕЬМЬТиьТурнир</w:t>
            </w:r>
            <w:proofErr w:type="spellEnd"/>
            <w:r w:rsidRPr="000C5D2A">
              <w:rPr>
                <w:sz w:val="22"/>
                <w:szCs w:val="22"/>
                <w:lang w:eastAsia="en-US"/>
              </w:rPr>
              <w:t xml:space="preserve">        Соревнования по мини-футболу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02.11.2017</w:t>
            </w:r>
          </w:p>
          <w:p w:rsidR="00CD2107" w:rsidRPr="000C5D2A" w:rsidRDefault="00CD2107" w:rsidP="00947B04">
            <w:pPr>
              <w:tabs>
                <w:tab w:val="left" w:pos="142"/>
              </w:tabs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color w:val="000000"/>
                <w:sz w:val="22"/>
                <w:szCs w:val="22"/>
                <w:shd w:val="clear" w:color="auto" w:fill="FFFFFF"/>
              </w:rPr>
              <w:t>МБУ ФОК «Победа»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jc w:val="center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учащиеся школы 5-7 классы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07" w:rsidRPr="000C5D2A" w:rsidRDefault="00CD2107" w:rsidP="00947B04">
            <w:pPr>
              <w:tabs>
                <w:tab w:val="left" w:pos="142"/>
              </w:tabs>
              <w:jc w:val="right"/>
              <w:rPr>
                <w:sz w:val="22"/>
                <w:szCs w:val="22"/>
                <w:lang w:eastAsia="en-US"/>
              </w:rPr>
            </w:pPr>
            <w:r w:rsidRPr="000C5D2A">
              <w:rPr>
                <w:sz w:val="22"/>
                <w:szCs w:val="22"/>
                <w:lang w:eastAsia="en-US"/>
              </w:rPr>
              <w:t>8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07" w:rsidRPr="000C5D2A" w:rsidRDefault="00CD2107" w:rsidP="00947B04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0C5D2A">
              <w:rPr>
                <w:sz w:val="22"/>
                <w:szCs w:val="22"/>
              </w:rPr>
              <w:t>Молчин</w:t>
            </w:r>
            <w:proofErr w:type="spellEnd"/>
            <w:r w:rsidRPr="000C5D2A">
              <w:rPr>
                <w:sz w:val="22"/>
                <w:szCs w:val="22"/>
              </w:rPr>
              <w:t xml:space="preserve"> А.И.</w:t>
            </w:r>
          </w:p>
        </w:tc>
      </w:tr>
    </w:tbl>
    <w:p w:rsidR="00CD2107" w:rsidRDefault="00CD2107" w:rsidP="00CD2107">
      <w:pPr>
        <w:rPr>
          <w:b/>
        </w:rPr>
      </w:pPr>
      <w:bookmarkStart w:id="0" w:name="_GoBack"/>
      <w:bookmarkEnd w:id="0"/>
    </w:p>
    <w:sectPr w:rsidR="00CD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4B66"/>
    <w:multiLevelType w:val="hybridMultilevel"/>
    <w:tmpl w:val="68A6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07C77"/>
    <w:multiLevelType w:val="hybridMultilevel"/>
    <w:tmpl w:val="6D860B88"/>
    <w:lvl w:ilvl="0" w:tplc="CE261F8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551B5"/>
    <w:multiLevelType w:val="hybridMultilevel"/>
    <w:tmpl w:val="A270505C"/>
    <w:lvl w:ilvl="0" w:tplc="176830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07"/>
    <w:rsid w:val="00011980"/>
    <w:rsid w:val="005E509C"/>
    <w:rsid w:val="008B4DC6"/>
    <w:rsid w:val="00B606FD"/>
    <w:rsid w:val="00C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5D80F-44D6-4C64-A60D-EFED36D7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21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CD21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D210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D2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2017-10-29T20:04:00Z</dcterms:created>
  <dcterms:modified xsi:type="dcterms:W3CDTF">2017-10-29T20:04:00Z</dcterms:modified>
</cp:coreProperties>
</file>